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22">
        <w:rPr>
          <w:rFonts w:ascii="Times New Roman" w:hAnsi="Times New Roman" w:cs="Times New Roman"/>
          <w:sz w:val="24"/>
          <w:szCs w:val="24"/>
        </w:rPr>
        <w:t>ПЛАН</w:t>
      </w:r>
    </w:p>
    <w:p w:rsidR="00C32322" w:rsidRPr="00C32322" w:rsidRDefault="00961854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C6542">
        <w:rPr>
          <w:rFonts w:ascii="Times New Roman" w:hAnsi="Times New Roman" w:cs="Times New Roman"/>
          <w:sz w:val="24"/>
          <w:szCs w:val="24"/>
        </w:rPr>
        <w:t xml:space="preserve">ренировочных занятий с </w:t>
      </w:r>
      <w:r w:rsidR="005B7C38">
        <w:rPr>
          <w:rFonts w:ascii="Times New Roman" w:hAnsi="Times New Roman" w:cs="Times New Roman"/>
          <w:sz w:val="24"/>
          <w:szCs w:val="24"/>
        </w:rPr>
        <w:t>06.02</w:t>
      </w:r>
      <w:r w:rsidR="00C32322" w:rsidRPr="00C32322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5B7C38">
        <w:rPr>
          <w:rFonts w:ascii="Times New Roman" w:hAnsi="Times New Roman" w:cs="Times New Roman"/>
          <w:sz w:val="24"/>
          <w:szCs w:val="24"/>
        </w:rPr>
        <w:t>13.02</w:t>
      </w:r>
      <w:r w:rsidR="00C32322" w:rsidRPr="00C32322">
        <w:rPr>
          <w:rFonts w:ascii="Times New Roman" w:hAnsi="Times New Roman" w:cs="Times New Roman"/>
          <w:sz w:val="24"/>
          <w:szCs w:val="24"/>
        </w:rPr>
        <w:t>.2022г.</w:t>
      </w:r>
    </w:p>
    <w:p w:rsidR="00C32322" w:rsidRPr="00C32322" w:rsidRDefault="00961854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2322" w:rsidRPr="00C32322">
        <w:rPr>
          <w:rFonts w:ascii="Times New Roman" w:hAnsi="Times New Roman" w:cs="Times New Roman"/>
          <w:sz w:val="24"/>
          <w:szCs w:val="24"/>
        </w:rPr>
        <w:t>о ДЗЮДО</w:t>
      </w:r>
    </w:p>
    <w:p w:rsid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22">
        <w:rPr>
          <w:rFonts w:ascii="Times New Roman" w:hAnsi="Times New Roman" w:cs="Times New Roman"/>
          <w:sz w:val="24"/>
          <w:szCs w:val="24"/>
        </w:rPr>
        <w:t>Группа БУ-2</w:t>
      </w:r>
    </w:p>
    <w:p w:rsidR="005B7C38" w:rsidRDefault="005B7C3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777" w:type="dxa"/>
        <w:tblInd w:w="-426" w:type="dxa"/>
        <w:tblLook w:val="04A0" w:firstRow="1" w:lastRow="0" w:firstColumn="1" w:lastColumn="0" w:noHBand="0" w:noVBand="1"/>
      </w:tblPr>
      <w:tblGrid>
        <w:gridCol w:w="1401"/>
        <w:gridCol w:w="4407"/>
        <w:gridCol w:w="1300"/>
        <w:gridCol w:w="2669"/>
      </w:tblGrid>
      <w:tr w:rsidR="005B7C38" w:rsidRPr="005B7C38" w:rsidTr="00BC6271">
        <w:trPr>
          <w:trHeight w:val="531"/>
        </w:trPr>
        <w:tc>
          <w:tcPr>
            <w:tcW w:w="1401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0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B7C38" w:rsidRPr="005B7C38" w:rsidTr="00BC6271">
        <w:trPr>
          <w:trHeight w:val="546"/>
        </w:trPr>
        <w:tc>
          <w:tcPr>
            <w:tcW w:w="1401" w:type="dxa"/>
            <w:vMerge w:val="restart"/>
          </w:tcPr>
          <w:p w:rsidR="005B7C38" w:rsidRPr="005B7C38" w:rsidRDefault="001A65A7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5B7C38" w:rsidRPr="005B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</w:tcPr>
          <w:p w:rsidR="005B7C38" w:rsidRPr="005B7C38" w:rsidRDefault="005B7C38" w:rsidP="00D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BC6271">
        <w:trPr>
          <w:trHeight w:val="1078"/>
        </w:trPr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5B7C38" w:rsidRPr="005B7C38" w:rsidTr="00BC6271">
        <w:trPr>
          <w:trHeight w:val="805"/>
        </w:trPr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5B7C38" w:rsidRPr="005B7C38" w:rsidRDefault="005B7C38" w:rsidP="00D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5B7C38" w:rsidRPr="005B7C38" w:rsidTr="00BC6271">
        <w:trPr>
          <w:trHeight w:val="1352"/>
        </w:trPr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1. Растяжка сидя на полу, махи ногами на </w:t>
            </w:r>
            <w:proofErr w:type="gramStart"/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Имитация приёма «бедро»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Не меняя положение своих ног, должны развернуться на опорной ноге и чуть присесть вниз.</w:t>
            </w:r>
          </w:p>
        </w:tc>
      </w:tr>
      <w:tr w:rsidR="005B7C38" w:rsidRPr="005B7C38" w:rsidTr="00BC6271">
        <w:trPr>
          <w:trHeight w:val="546"/>
        </w:trPr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Укрепление мышц ног: выпрыгивания из приседа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5B7C38" w:rsidRPr="005B7C38" w:rsidTr="00BC6271">
        <w:trPr>
          <w:trHeight w:val="531"/>
        </w:trPr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Развитие ловкости: различные прыжки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5B7C38" w:rsidRPr="005B7C38" w:rsidTr="00BC6271">
        <w:trPr>
          <w:trHeight w:val="273"/>
        </w:trPr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66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38" w:rsidRPr="005B7C38" w:rsidRDefault="005B7C38" w:rsidP="005B7C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4"/>
        <w:gridCol w:w="4088"/>
        <w:gridCol w:w="1416"/>
        <w:gridCol w:w="2007"/>
      </w:tblGrid>
      <w:tr w:rsidR="005B7C38" w:rsidRPr="005B7C38" w:rsidTr="00BC6271">
        <w:tc>
          <w:tcPr>
            <w:tcW w:w="1838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B7C38" w:rsidRPr="005B7C38" w:rsidTr="00BC6271">
        <w:tc>
          <w:tcPr>
            <w:tcW w:w="1838" w:type="dxa"/>
            <w:vMerge w:val="restart"/>
          </w:tcPr>
          <w:p w:rsidR="005B7C38" w:rsidRPr="005B7C38" w:rsidRDefault="001A65A7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5B7C38" w:rsidRPr="005B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BC6271">
        <w:tc>
          <w:tcPr>
            <w:tcW w:w="1838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5B7C38" w:rsidRPr="005B7C38" w:rsidTr="00BC6271">
        <w:tc>
          <w:tcPr>
            <w:tcW w:w="1838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5B7C38" w:rsidRPr="005B7C38" w:rsidTr="00BC6271">
        <w:tc>
          <w:tcPr>
            <w:tcW w:w="1838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1. Растяжка сидя на полу, махи ногами на </w:t>
            </w:r>
            <w:proofErr w:type="gramStart"/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Повторение приемов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5B7C38" w:rsidRPr="005B7C38" w:rsidTr="00BC6271">
        <w:tc>
          <w:tcPr>
            <w:tcW w:w="1838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5B7C38" w:rsidRPr="005B7C38" w:rsidTr="00BC6271">
        <w:tc>
          <w:tcPr>
            <w:tcW w:w="1838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5B7C38" w:rsidRPr="005B7C38" w:rsidTr="00BC6271">
        <w:tc>
          <w:tcPr>
            <w:tcW w:w="1838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979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38" w:rsidRPr="00C32322" w:rsidRDefault="005B7C3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01"/>
        <w:gridCol w:w="17"/>
        <w:gridCol w:w="5219"/>
        <w:gridCol w:w="50"/>
        <w:gridCol w:w="91"/>
        <w:gridCol w:w="1416"/>
        <w:gridCol w:w="2007"/>
      </w:tblGrid>
      <w:tr w:rsidR="00C32322" w:rsidRPr="00C32322" w:rsidTr="00BC6271">
        <w:trPr>
          <w:trHeight w:val="805"/>
        </w:trPr>
        <w:tc>
          <w:tcPr>
            <w:tcW w:w="1401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BC6271">
        <w:trPr>
          <w:trHeight w:val="293"/>
        </w:trPr>
        <w:tc>
          <w:tcPr>
            <w:tcW w:w="1401" w:type="dxa"/>
            <w:vMerge w:val="restart"/>
          </w:tcPr>
          <w:p w:rsidR="00C32322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rPr>
          <w:trHeight w:val="1094"/>
        </w:trPr>
        <w:tc>
          <w:tcPr>
            <w:tcW w:w="1401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rPr>
          <w:trHeight w:val="1641"/>
        </w:trPr>
        <w:tc>
          <w:tcPr>
            <w:tcW w:w="1401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BC6271">
        <w:trPr>
          <w:trHeight w:val="1915"/>
        </w:trPr>
        <w:tc>
          <w:tcPr>
            <w:tcW w:w="1401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Объяснение выполнения приёма «подсечка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с захватом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Имитация приёма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284A38" w:rsidP="0028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Резкий подбив ноги (ног)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вытигивание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</w:tc>
      </w:tr>
      <w:tr w:rsidR="00C32322" w:rsidRPr="00C32322" w:rsidTr="00BC6271">
        <w:trPr>
          <w:trHeight w:val="820"/>
        </w:trPr>
        <w:tc>
          <w:tcPr>
            <w:tcW w:w="1401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3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Отжимания с пола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C32322" w:rsidRPr="00C32322" w:rsidTr="00BC6271">
        <w:trPr>
          <w:trHeight w:val="835"/>
        </w:trPr>
        <w:tc>
          <w:tcPr>
            <w:tcW w:w="1401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Меры страховки и подстраховки</w:t>
            </w: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выполнения.</w:t>
            </w:r>
          </w:p>
        </w:tc>
      </w:tr>
      <w:tr w:rsidR="00C32322" w:rsidRPr="00C32322" w:rsidTr="00BC6271">
        <w:trPr>
          <w:trHeight w:val="272"/>
        </w:trPr>
        <w:tc>
          <w:tcPr>
            <w:tcW w:w="1401" w:type="dxa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rPr>
          <w:trHeight w:val="531"/>
        </w:trPr>
        <w:tc>
          <w:tcPr>
            <w:tcW w:w="1418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1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BC6271">
        <w:trPr>
          <w:trHeight w:val="546"/>
        </w:trPr>
        <w:tc>
          <w:tcPr>
            <w:tcW w:w="1418" w:type="dxa"/>
            <w:gridSpan w:val="2"/>
            <w:vMerge w:val="restart"/>
          </w:tcPr>
          <w:p w:rsidR="00C32322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1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rPr>
          <w:trHeight w:val="1078"/>
        </w:trPr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rPr>
          <w:trHeight w:val="805"/>
        </w:trPr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руки 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BC6271">
        <w:trPr>
          <w:trHeight w:val="1352"/>
        </w:trPr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Растяжка сидя на полу, махи ногами на </w:t>
            </w:r>
            <w:proofErr w:type="gram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приёма «бедро»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Не меняя положение своих ног, должны развернуться на опорной ноге и чуть присесть вниз.</w:t>
            </w:r>
          </w:p>
        </w:tc>
      </w:tr>
      <w:tr w:rsidR="00C32322" w:rsidRPr="00C32322" w:rsidTr="00BC6271">
        <w:trPr>
          <w:trHeight w:val="546"/>
        </w:trPr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быстроты: рывки по сигналу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C32322" w:rsidRPr="00C32322" w:rsidTr="00BC6271">
        <w:trPr>
          <w:trHeight w:val="531"/>
        </w:trPr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C32322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C32322" w:rsidRPr="00C32322">
              <w:rPr>
                <w:rFonts w:ascii="Times New Roman" w:hAnsi="Times New Roman" w:cs="Times New Roman"/>
                <w:sz w:val="24"/>
                <w:szCs w:val="24"/>
              </w:rPr>
              <w:t>азличные прыжки</w:t>
            </w: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BC6271">
        <w:trPr>
          <w:trHeight w:val="273"/>
        </w:trPr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 w:val="restart"/>
          </w:tcPr>
          <w:p w:rsidR="00C32322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Растяжка сидя на полу, махи ногами на </w:t>
            </w:r>
            <w:proofErr w:type="gram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Повторение приемов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284A38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C32322">
              <w:rPr>
                <w:rFonts w:ascii="Times New Roman" w:hAnsi="Times New Roman" w:cs="Times New Roman"/>
                <w:sz w:val="24"/>
                <w:szCs w:val="24"/>
              </w:rPr>
              <w:t>Укрепление мышц ног: выпрыгивания из приседа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 w:val="restart"/>
          </w:tcPr>
          <w:p w:rsidR="00C32322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Этикет в дзюдо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Объяснение выполнения приёма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против зацепа изнутри голенью (подсад бедром)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284A38" w:rsidP="0028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322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момент потери противником равновесия, подсадить подъёмом правой стопы 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Гибкость: растяжка сидя на полу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 w:val="restart"/>
          </w:tcPr>
          <w:p w:rsidR="00C32322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Отработка раннее изученных приемов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Пр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ыжки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Основные стойки в дзюдо (правосторонняя).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 w:val="restart"/>
          </w:tcPr>
          <w:p w:rsidR="00C32322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медленном темпе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Объяснение выполнения приёма</w:t>
            </w:r>
          </w:p>
          <w:p w:rsidR="00C32322" w:rsidRPr="00C32322" w:rsidRDefault="00C32322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приема боковая подножка от боковой подсечки.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007" w:type="dxa"/>
          </w:tcPr>
          <w:p w:rsidR="00C32322" w:rsidRPr="00C32322" w:rsidRDefault="00284A3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322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ровести начало боковой подсечки левой ногой под правую ногу противника 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Приседания на скорость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D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Планка на время</w:t>
            </w: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</w:t>
            </w:r>
          </w:p>
        </w:tc>
      </w:tr>
      <w:tr w:rsidR="00C32322" w:rsidRPr="00C32322" w:rsidTr="00BC6271">
        <w:tc>
          <w:tcPr>
            <w:tcW w:w="1418" w:type="dxa"/>
            <w:gridSpan w:val="2"/>
            <w:vMerge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3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007" w:type="dxa"/>
          </w:tcPr>
          <w:p w:rsidR="00C32322" w:rsidRPr="00C32322" w:rsidRDefault="00C32322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22" w:rsidRP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22" w:rsidRDefault="00C32322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C25" w:rsidRDefault="00152CE6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22">
        <w:rPr>
          <w:rFonts w:ascii="Times New Roman" w:hAnsi="Times New Roman" w:cs="Times New Roman"/>
          <w:sz w:val="24"/>
          <w:szCs w:val="24"/>
        </w:rPr>
        <w:t>Группа БУ-3</w:t>
      </w:r>
    </w:p>
    <w:p w:rsidR="005B7C38" w:rsidRDefault="005B7C3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572" w:type="dxa"/>
        <w:tblLook w:val="04A0" w:firstRow="1" w:lastRow="0" w:firstColumn="1" w:lastColumn="0" w:noHBand="0" w:noVBand="1"/>
      </w:tblPr>
      <w:tblGrid>
        <w:gridCol w:w="1401"/>
        <w:gridCol w:w="4693"/>
        <w:gridCol w:w="1300"/>
        <w:gridCol w:w="2523"/>
      </w:tblGrid>
      <w:tr w:rsidR="005B7C38" w:rsidRPr="005B7C38" w:rsidTr="00BC6271">
        <w:tc>
          <w:tcPr>
            <w:tcW w:w="1401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9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B7C38" w:rsidRPr="005B7C38" w:rsidTr="00BC6271">
        <w:tc>
          <w:tcPr>
            <w:tcW w:w="1401" w:type="dxa"/>
            <w:vMerge w:val="restart"/>
          </w:tcPr>
          <w:p w:rsidR="005B7C38" w:rsidRPr="005B7C38" w:rsidRDefault="001A65A7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5B7C38" w:rsidRPr="005B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здорового образа жизни, в </w:t>
            </w:r>
            <w:proofErr w:type="spellStart"/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. в условиях эпидемиологической ситуации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на ноги и руки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1. Объяснение выполнения приёма «подсечка» 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Имитация приёма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Резкий подбив ноги (ног), в большинстве случаев, внутренней подошвенной частью стопы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Укрепление мышц ног: выпрыгивания из приседа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сигналу, ловля брошенного предмета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выполнения.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BC6271">
        <w:tc>
          <w:tcPr>
            <w:tcW w:w="1401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9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B7C38" w:rsidRPr="005B7C38" w:rsidTr="00BC6271">
        <w:tc>
          <w:tcPr>
            <w:tcW w:w="1401" w:type="dxa"/>
            <w:vMerge w:val="restart"/>
          </w:tcPr>
          <w:p w:rsidR="005B7C38" w:rsidRPr="005B7C38" w:rsidRDefault="001A65A7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5B7C38" w:rsidRPr="005B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История Восточных Единоборств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Отработка приемов  «подсечка» на резинке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Растяжка сидя на полу, махи ногами на месте , в движении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Развитие ловкости: различные прыжки</w:t>
            </w: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5B7C38" w:rsidRPr="005B7C38" w:rsidTr="00BC6271">
        <w:tc>
          <w:tcPr>
            <w:tcW w:w="1401" w:type="dxa"/>
            <w:vMerge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5B7C38" w:rsidRPr="005B7C38" w:rsidRDefault="005B7C38" w:rsidP="005B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38" w:rsidRDefault="005B7C3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185" w:rsidRPr="00C32322" w:rsidRDefault="00036185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4676"/>
        <w:gridCol w:w="1300"/>
        <w:gridCol w:w="2523"/>
      </w:tblGrid>
      <w:tr w:rsidR="00152CE6" w:rsidRPr="00C32322" w:rsidTr="00BC6271">
        <w:tc>
          <w:tcPr>
            <w:tcW w:w="1418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BC6271">
        <w:tc>
          <w:tcPr>
            <w:tcW w:w="1418" w:type="dxa"/>
            <w:vMerge w:val="restart"/>
          </w:tcPr>
          <w:p w:rsidR="00152CE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Личная гигиена спортсмена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BC6271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BC6271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ноги и руки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BC6271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приёма «подсечка» 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28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Резкий подбив ноги (ног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CE6" w:rsidRPr="00C32322" w:rsidTr="00BC6271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Укрепление мышц ног: выпрыгивания из приседа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152CE6" w:rsidRPr="00C32322" w:rsidTr="00BC6271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ловля брошенного предмета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выполнения.</w:t>
            </w:r>
          </w:p>
        </w:tc>
      </w:tr>
      <w:tr w:rsidR="00152CE6" w:rsidRPr="00C32322" w:rsidTr="00BC6271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685258">
        <w:tc>
          <w:tcPr>
            <w:tcW w:w="1418" w:type="dxa"/>
            <w:vMerge w:val="restart"/>
          </w:tcPr>
          <w:p w:rsidR="00152CE6" w:rsidRPr="00C32322" w:rsidRDefault="00C32322" w:rsidP="001A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6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Упражнения на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284A38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приемов 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>на резинке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284A38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Растяжка сидя на полу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Развитие ловкости: различные прыжки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685258">
        <w:tc>
          <w:tcPr>
            <w:tcW w:w="1418" w:type="dxa"/>
            <w:vMerge w:val="restart"/>
          </w:tcPr>
          <w:p w:rsidR="00152CE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и руки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ахи ногами на </w:t>
            </w:r>
            <w:proofErr w:type="gram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месте ,</w:t>
            </w:r>
            <w:proofErr w:type="gram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Повторение приемов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685258">
        <w:tc>
          <w:tcPr>
            <w:tcW w:w="1418" w:type="dxa"/>
            <w:vMerge w:val="restart"/>
          </w:tcPr>
          <w:p w:rsidR="00152CE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Отработка</w:t>
            </w:r>
            <w:r w:rsidR="00152CE6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приёма «бедро»</w:t>
            </w:r>
          </w:p>
          <w:p w:rsidR="00152CE6" w:rsidRPr="00C32322" w:rsidRDefault="00152CE6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Не меняя положение своих ног, должны развернуться на опорной ноге и чуть присесть вниз.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284A38" w:rsidP="0028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52CE6" w:rsidRPr="00C32322" w:rsidTr="00685258">
        <w:tc>
          <w:tcPr>
            <w:tcW w:w="1418" w:type="dxa"/>
            <w:vMerge w:val="restart"/>
          </w:tcPr>
          <w:p w:rsidR="00152CE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284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Отработка 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>ранее изученных приемов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284A3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Шпагаты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bookmarkEnd w:id="0"/>
      <w:tr w:rsidR="00152CE6" w:rsidRPr="00C32322" w:rsidTr="00685258">
        <w:tc>
          <w:tcPr>
            <w:tcW w:w="1418" w:type="dxa"/>
            <w:vMerge w:val="restart"/>
          </w:tcPr>
          <w:p w:rsidR="00152CE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 и распорядок дня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среднем темпе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  <w:r w:rsidR="00284A38">
              <w:rPr>
                <w:rFonts w:ascii="Times New Roman" w:hAnsi="Times New Roman" w:cs="Times New Roman"/>
                <w:sz w:val="24"/>
                <w:szCs w:val="24"/>
              </w:rPr>
              <w:t xml:space="preserve"> и ноги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BA3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приема подхват от боковой подсечки.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523" w:type="dxa"/>
          </w:tcPr>
          <w:p w:rsidR="00152CE6" w:rsidRPr="00C32322" w:rsidRDefault="00284A3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D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152CE6" w:rsidRPr="00C32322" w:rsidTr="00685258">
        <w:tc>
          <w:tcPr>
            <w:tcW w:w="1418" w:type="dxa"/>
            <w:vMerge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523" w:type="dxa"/>
          </w:tcPr>
          <w:p w:rsidR="00152CE6" w:rsidRPr="00C32322" w:rsidRDefault="00152C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CE6" w:rsidRPr="00C32322" w:rsidRDefault="00152CE6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9E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71" w:rsidRDefault="00BC6271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58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9E" w:rsidRDefault="0068525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369E" w:rsidRPr="00C32322">
        <w:rPr>
          <w:rFonts w:ascii="Times New Roman" w:hAnsi="Times New Roman" w:cs="Times New Roman"/>
          <w:sz w:val="24"/>
          <w:szCs w:val="24"/>
        </w:rPr>
        <w:t>руппа БУ-5</w:t>
      </w:r>
    </w:p>
    <w:p w:rsidR="005B7C38" w:rsidRDefault="005B7C38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2"/>
        <w:gridCol w:w="1401"/>
        <w:gridCol w:w="17"/>
        <w:gridCol w:w="4518"/>
        <w:gridCol w:w="16"/>
        <w:gridCol w:w="1284"/>
        <w:gridCol w:w="16"/>
        <w:gridCol w:w="2807"/>
      </w:tblGrid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 w:val="restart"/>
          </w:tcPr>
          <w:p w:rsidR="005B7C38" w:rsidRPr="005B7C38" w:rsidRDefault="001A65A7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Техника бросков в стойке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Когда правая нога противника будет поднята вправо и скрестится с его левой ногой, быстро подпрыгнуть вперёд на правой ноге и зацепить подъёмом левой стопы из под правой ноги противника его левое ахиллесово сухожилие снаружи.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Пресс на скорость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Основные стойки в дзюдо (правосторонняя, левосторонняя, фронтальная). Передвижение в стойках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gridSpan w:val="3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07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 w:val="restart"/>
          </w:tcPr>
          <w:p w:rsidR="005B7C38" w:rsidRPr="005B7C38" w:rsidRDefault="001A65A7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5B7C38" w:rsidRPr="005B7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Этикет в дзюдо, правила соревнований по дзюдо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пресс, ноги и руки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Основные стороны тактики боя – подготавливающие действия, нападения и оборона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Тактические знания представляют собой совокупность представлений о средствах, видах и формах спортивной тактики и особенностях их применения в тренировочной и соревновательной деятельности.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мышц ног, имитация ударов ногами, выпрыгивания из приседа, упражнение с сопротивлением </w:t>
            </w: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5B7C38" w:rsidRPr="005B7C38" w:rsidTr="00AF2207">
        <w:trPr>
          <w:gridBefore w:val="1"/>
          <w:wBefore w:w="142" w:type="dxa"/>
        </w:trPr>
        <w:tc>
          <w:tcPr>
            <w:tcW w:w="1401" w:type="dxa"/>
            <w:vMerge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38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23" w:type="dxa"/>
            <w:gridSpan w:val="2"/>
          </w:tcPr>
          <w:p w:rsidR="005B7C38" w:rsidRPr="005B7C38" w:rsidRDefault="005B7C38" w:rsidP="00B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B8" w:rsidRPr="00C32322" w:rsidTr="00AF2207">
        <w:tc>
          <w:tcPr>
            <w:tcW w:w="1560" w:type="dxa"/>
            <w:gridSpan w:val="3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 w:val="restart"/>
          </w:tcPr>
          <w:p w:rsidR="006C58B8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Основы здорового образа жизни, в </w:t>
            </w:r>
            <w:proofErr w:type="spellStart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. в условиях эпидемиологической ситуации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ноги и руки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контрприема против зацепа изнутри голенью (подсад бедром)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</w:tcPr>
          <w:p w:rsidR="006C58B8" w:rsidRPr="00C32322" w:rsidRDefault="006C58B8" w:rsidP="00B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Делая боковую подножку подсадить подъёмом правой стопы под внутреннюю часть его левого колена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Укрепление мы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шц ног, имитация ударов ногами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Меры страховки и подстраховки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B8" w:rsidRPr="00C32322" w:rsidTr="00AF2207">
        <w:tc>
          <w:tcPr>
            <w:tcW w:w="1560" w:type="dxa"/>
            <w:gridSpan w:val="3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 w:val="restart"/>
          </w:tcPr>
          <w:p w:rsidR="006C58B8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Передвижение в правосторонней, левосторонней и фронтальной стойке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</w:tcPr>
          <w:p w:rsidR="006C58B8" w:rsidRPr="00C32322" w:rsidRDefault="00BA337B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B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Планка на время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07" w:type="dxa"/>
          </w:tcPr>
          <w:p w:rsidR="006C58B8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Гибкость: растяжка сидя на полу</w:t>
            </w: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6C58B8" w:rsidRPr="00C32322" w:rsidTr="00AF2207">
        <w:tc>
          <w:tcPr>
            <w:tcW w:w="1560" w:type="dxa"/>
            <w:gridSpan w:val="3"/>
            <w:vMerge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07" w:type="dxa"/>
          </w:tcPr>
          <w:p w:rsidR="006C58B8" w:rsidRPr="00C32322" w:rsidRDefault="006C58B8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01"/>
        <w:gridCol w:w="17"/>
        <w:gridCol w:w="142"/>
        <w:gridCol w:w="4478"/>
        <w:gridCol w:w="56"/>
        <w:gridCol w:w="1300"/>
        <w:gridCol w:w="14"/>
        <w:gridCol w:w="2793"/>
      </w:tblGrid>
      <w:tr w:rsidR="008D1446" w:rsidRPr="00C32322" w:rsidTr="00AF2207">
        <w:tc>
          <w:tcPr>
            <w:tcW w:w="156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4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1446" w:rsidRPr="00C32322" w:rsidTr="00AF2207">
        <w:tc>
          <w:tcPr>
            <w:tcW w:w="1560" w:type="dxa"/>
            <w:gridSpan w:val="3"/>
            <w:vMerge w:val="restart"/>
          </w:tcPr>
          <w:p w:rsidR="008D144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534" w:type="dxa"/>
            <w:gridSpan w:val="2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Личная гигиена спортсмена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AF2207">
        <w:tc>
          <w:tcPr>
            <w:tcW w:w="1560" w:type="dxa"/>
            <w:gridSpan w:val="3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8D1446" w:rsidRPr="00C32322" w:rsidTr="00AF2207">
        <w:tc>
          <w:tcPr>
            <w:tcW w:w="1560" w:type="dxa"/>
            <w:gridSpan w:val="3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 и ноги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8D1446" w:rsidRPr="00C32322" w:rsidTr="00AF2207">
        <w:tc>
          <w:tcPr>
            <w:tcW w:w="1560" w:type="dxa"/>
            <w:gridSpan w:val="3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Контрприем против зацепа изнутри голенью (подсад бедром)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  <w:gridSpan w:val="2"/>
          </w:tcPr>
          <w:p w:rsidR="008D1446" w:rsidRPr="00C32322" w:rsidRDefault="00BA337B" w:rsidP="00BA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446"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одпрыгнуть вперёд на правой ноге и зацепить подъёмом левой стопы из под правой ноги </w:t>
            </w:r>
          </w:p>
        </w:tc>
      </w:tr>
      <w:tr w:rsidR="008D1446" w:rsidRPr="00C32322" w:rsidTr="00AF2207">
        <w:tc>
          <w:tcPr>
            <w:tcW w:w="1560" w:type="dxa"/>
            <w:gridSpan w:val="3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BA337B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Планки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AF2207">
        <w:tc>
          <w:tcPr>
            <w:tcW w:w="1560" w:type="dxa"/>
            <w:gridSpan w:val="3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D1446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Передвижение в стойках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AF2207">
        <w:tc>
          <w:tcPr>
            <w:tcW w:w="1560" w:type="dxa"/>
            <w:gridSpan w:val="3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AF2207">
        <w:tc>
          <w:tcPr>
            <w:tcW w:w="1418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1446" w:rsidRPr="00C32322" w:rsidTr="00AF2207">
        <w:tc>
          <w:tcPr>
            <w:tcW w:w="1418" w:type="dxa"/>
            <w:gridSpan w:val="2"/>
            <w:vMerge w:val="restart"/>
          </w:tcPr>
          <w:p w:rsidR="008D144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76" w:type="dxa"/>
            <w:gridSpan w:val="3"/>
          </w:tcPr>
          <w:p w:rsidR="008D1446" w:rsidRPr="00C32322" w:rsidRDefault="00284A38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8D1446" w:rsidRPr="00C32322">
              <w:rPr>
                <w:rFonts w:ascii="Times New Roman" w:hAnsi="Times New Roman" w:cs="Times New Roman"/>
                <w:sz w:val="24"/>
                <w:szCs w:val="24"/>
              </w:rPr>
              <w:t>равила соревнований по дзюдо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AF2207">
        <w:tc>
          <w:tcPr>
            <w:tcW w:w="1418" w:type="dxa"/>
            <w:gridSpan w:val="2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8D1446" w:rsidRPr="00C32322" w:rsidTr="00AF2207">
        <w:tc>
          <w:tcPr>
            <w:tcW w:w="1418" w:type="dxa"/>
            <w:gridSpan w:val="2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8D1446" w:rsidRPr="00C32322" w:rsidRDefault="00BA337B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пресс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8D1446" w:rsidRPr="00C32322" w:rsidTr="00AF2207">
        <w:tc>
          <w:tcPr>
            <w:tcW w:w="1418" w:type="dxa"/>
            <w:gridSpan w:val="2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боковой подсечки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  <w:gridSpan w:val="2"/>
          </w:tcPr>
          <w:p w:rsidR="008D1446" w:rsidRPr="00C32322" w:rsidRDefault="00BA337B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7B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8D1446" w:rsidRPr="00C32322" w:rsidTr="00AF2207">
        <w:tc>
          <w:tcPr>
            <w:tcW w:w="1418" w:type="dxa"/>
            <w:gridSpan w:val="2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Упражнения для развития быстроты: рывки по сигналу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Контроль за правильностью выполнения</w:t>
            </w:r>
          </w:p>
        </w:tc>
      </w:tr>
      <w:tr w:rsidR="008D1446" w:rsidRPr="00C32322" w:rsidTr="00AF2207">
        <w:tc>
          <w:tcPr>
            <w:tcW w:w="1418" w:type="dxa"/>
            <w:gridSpan w:val="2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8D1446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Укрепление мышц ног,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AF2207">
        <w:tc>
          <w:tcPr>
            <w:tcW w:w="1418" w:type="dxa"/>
            <w:gridSpan w:val="2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07" w:type="dxa"/>
            <w:gridSpan w:val="2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AF2207">
        <w:tc>
          <w:tcPr>
            <w:tcW w:w="1401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D1446" w:rsidRPr="00C32322" w:rsidTr="00AF2207">
        <w:tc>
          <w:tcPr>
            <w:tcW w:w="1401" w:type="dxa"/>
            <w:vMerge w:val="restart"/>
          </w:tcPr>
          <w:p w:rsidR="008D144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Гигиена борца, распорядок дня, избавление от вредных привычек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6" w:rsidRPr="00C32322" w:rsidTr="00AF2207">
        <w:tc>
          <w:tcPr>
            <w:tcW w:w="1401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8D1446" w:rsidRPr="00C32322" w:rsidTr="00AF2207">
        <w:tc>
          <w:tcPr>
            <w:tcW w:w="1401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 xml:space="preserve"> и корпус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8D1446" w:rsidRPr="00C32322" w:rsidTr="00AF2207">
        <w:tc>
          <w:tcPr>
            <w:tcW w:w="1401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>Защита от болевых приемов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8D1446" w:rsidRPr="00C32322" w:rsidTr="00AF2207">
        <w:tc>
          <w:tcPr>
            <w:tcW w:w="1401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Отжимания от пола на скорость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8D1446" w:rsidRPr="00C32322" w:rsidTr="00AF2207">
        <w:tc>
          <w:tcPr>
            <w:tcW w:w="1401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</w:tcPr>
          <w:p w:rsidR="008D1446" w:rsidRPr="00C32322" w:rsidRDefault="008D144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Развитие ловко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сти: различные прыжки, метания</w:t>
            </w: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Самоконтроль качества выполнения.</w:t>
            </w:r>
          </w:p>
        </w:tc>
      </w:tr>
      <w:tr w:rsidR="008D1446" w:rsidRPr="00C32322" w:rsidTr="00AF2207">
        <w:tc>
          <w:tcPr>
            <w:tcW w:w="1401" w:type="dxa"/>
            <w:vMerge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793" w:type="dxa"/>
          </w:tcPr>
          <w:p w:rsidR="008D1446" w:rsidRPr="00C32322" w:rsidRDefault="008D144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6" w:rsidRPr="00C32322" w:rsidTr="00AF2207">
        <w:tc>
          <w:tcPr>
            <w:tcW w:w="1418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  <w:gridSpan w:val="3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F6FE6" w:rsidRPr="00C32322" w:rsidTr="00AF2207">
        <w:tc>
          <w:tcPr>
            <w:tcW w:w="1418" w:type="dxa"/>
            <w:gridSpan w:val="2"/>
            <w:vMerge w:val="restart"/>
          </w:tcPr>
          <w:p w:rsidR="00AF6FE6" w:rsidRPr="00C32322" w:rsidRDefault="001A65A7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232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4676" w:type="dxa"/>
            <w:gridSpan w:val="3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4A38" w:rsidRPr="00284A38">
              <w:rPr>
                <w:rFonts w:ascii="Times New Roman" w:hAnsi="Times New Roman" w:cs="Times New Roman"/>
                <w:sz w:val="24"/>
                <w:szCs w:val="24"/>
              </w:rPr>
              <w:t>Гигиена борца и распорядок дня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6" w:rsidRPr="00C32322" w:rsidTr="00AF2207">
        <w:tc>
          <w:tcPr>
            <w:tcW w:w="1418" w:type="dxa"/>
            <w:gridSpan w:val="2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Разминка на месте</w:t>
            </w:r>
          </w:p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для общей физической подготовки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быстром темпе</w:t>
            </w:r>
          </w:p>
        </w:tc>
      </w:tr>
      <w:tr w:rsidR="00AF6FE6" w:rsidRPr="00C32322" w:rsidTr="00AF2207">
        <w:tc>
          <w:tcPr>
            <w:tcW w:w="1418" w:type="dxa"/>
            <w:gridSpan w:val="2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1. Построение, сообщение темы и задач занятия, напоминание о правилах техники безопасности на занятиях.</w:t>
            </w:r>
          </w:p>
          <w:p w:rsidR="00AF6FE6" w:rsidRPr="00C32322" w:rsidRDefault="00AF6FE6" w:rsidP="00C3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2. Упражнения на руки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 xml:space="preserve"> и ноги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, пресс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</w:tc>
      </w:tr>
      <w:tr w:rsidR="00AF6FE6" w:rsidRPr="00C32322" w:rsidTr="00AF2207">
        <w:tc>
          <w:tcPr>
            <w:tcW w:w="1418" w:type="dxa"/>
            <w:gridSpan w:val="2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AF6FE6" w:rsidRPr="00C32322" w:rsidRDefault="00AF6FE6" w:rsidP="00D8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 w:rsidRPr="00BA337B">
              <w:rPr>
                <w:rFonts w:ascii="Times New Roman" w:hAnsi="Times New Roman" w:cs="Times New Roman"/>
                <w:sz w:val="24"/>
                <w:szCs w:val="24"/>
              </w:rPr>
              <w:t xml:space="preserve">Уходы с 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захватов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Разбор занятия, ошибки, оценивание каждого</w:t>
            </w:r>
          </w:p>
        </w:tc>
      </w:tr>
      <w:tr w:rsidR="00AF6FE6" w:rsidRPr="00C32322" w:rsidTr="00AF2207">
        <w:tc>
          <w:tcPr>
            <w:tcW w:w="1418" w:type="dxa"/>
            <w:gridSpan w:val="2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AF6FE6" w:rsidRPr="00C32322" w:rsidRDefault="00AF6FE6" w:rsidP="00BA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337B">
              <w:rPr>
                <w:rFonts w:ascii="Times New Roman" w:hAnsi="Times New Roman" w:cs="Times New Roman"/>
                <w:sz w:val="24"/>
                <w:szCs w:val="24"/>
              </w:rPr>
              <w:t>Приседания на скорость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AF6FE6" w:rsidRPr="00C32322" w:rsidTr="00AF2207">
        <w:tc>
          <w:tcPr>
            <w:tcW w:w="1418" w:type="dxa"/>
            <w:gridSpan w:val="2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AF6FE6" w:rsidRPr="00C32322" w:rsidRDefault="00AF6FE6" w:rsidP="00D8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01D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Следить за осанкой, правильное постановка ног</w:t>
            </w:r>
          </w:p>
        </w:tc>
      </w:tr>
      <w:tr w:rsidR="00AF6FE6" w:rsidRPr="00C32322" w:rsidTr="00AF2207">
        <w:tc>
          <w:tcPr>
            <w:tcW w:w="1418" w:type="dxa"/>
            <w:gridSpan w:val="2"/>
            <w:vMerge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3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22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2807" w:type="dxa"/>
            <w:gridSpan w:val="2"/>
          </w:tcPr>
          <w:p w:rsidR="00AF6FE6" w:rsidRPr="00C32322" w:rsidRDefault="00AF6FE6" w:rsidP="00C3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9E" w:rsidRPr="00C32322" w:rsidRDefault="00C9369E" w:rsidP="00C3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369E" w:rsidRPr="00C3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58E"/>
    <w:multiLevelType w:val="hybridMultilevel"/>
    <w:tmpl w:val="8A1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B"/>
    <w:rsid w:val="00036185"/>
    <w:rsid w:val="00065A5B"/>
    <w:rsid w:val="000D66D1"/>
    <w:rsid w:val="00152CE6"/>
    <w:rsid w:val="001A65A7"/>
    <w:rsid w:val="00284A38"/>
    <w:rsid w:val="00315C25"/>
    <w:rsid w:val="003F5F23"/>
    <w:rsid w:val="005B7C38"/>
    <w:rsid w:val="00624956"/>
    <w:rsid w:val="00685258"/>
    <w:rsid w:val="006C58B8"/>
    <w:rsid w:val="008D1446"/>
    <w:rsid w:val="00961854"/>
    <w:rsid w:val="00AC748E"/>
    <w:rsid w:val="00AF2207"/>
    <w:rsid w:val="00AF6FE6"/>
    <w:rsid w:val="00B77008"/>
    <w:rsid w:val="00BA337B"/>
    <w:rsid w:val="00BC6271"/>
    <w:rsid w:val="00C32322"/>
    <w:rsid w:val="00C50182"/>
    <w:rsid w:val="00C721DE"/>
    <w:rsid w:val="00C9369E"/>
    <w:rsid w:val="00CE2772"/>
    <w:rsid w:val="00D801DF"/>
    <w:rsid w:val="00DD35C8"/>
    <w:rsid w:val="00EC6542"/>
    <w:rsid w:val="00F8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1AE"/>
  <w15:chartTrackingRefBased/>
  <w15:docId w15:val="{3C95B585-03EC-437F-B92F-1631B157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77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B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B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2</cp:revision>
  <dcterms:created xsi:type="dcterms:W3CDTF">2022-02-08T07:24:00Z</dcterms:created>
  <dcterms:modified xsi:type="dcterms:W3CDTF">2022-02-08T07:24:00Z</dcterms:modified>
</cp:coreProperties>
</file>